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39" w:rsidRDefault="00061839"/>
    <w:p w:rsidR="00467926" w:rsidRDefault="00467926"/>
    <w:p w:rsidR="00467926" w:rsidRDefault="00467926"/>
    <w:p w:rsidR="00E025E4" w:rsidRDefault="00E025E4">
      <w:r>
        <w:t>PRIMATELJ</w:t>
      </w:r>
      <w:r w:rsidR="00900826">
        <w:t>:</w:t>
      </w:r>
    </w:p>
    <w:p w:rsidR="00E025E4" w:rsidRDefault="00E025E4"/>
    <w:p w:rsidR="00E025E4" w:rsidRPr="00E025E4" w:rsidRDefault="00E025E4" w:rsidP="00E025E4">
      <w:pPr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E025E4">
        <w:rPr>
          <w:rFonts w:ascii="Arial" w:eastAsia="Times New Roman" w:hAnsi="Arial" w:cs="Arial"/>
          <w:color w:val="000000"/>
          <w:sz w:val="32"/>
          <w:szCs w:val="32"/>
          <w:lang w:eastAsia="hr-HR"/>
        </w:rPr>
        <w:t>BRIST d.o.o. u stečaju</w:t>
      </w:r>
    </w:p>
    <w:p w:rsidR="00E025E4" w:rsidRPr="00E025E4" w:rsidRDefault="00E025E4" w:rsidP="00E025E4">
      <w:pPr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E025E4">
        <w:rPr>
          <w:rFonts w:ascii="Arial" w:eastAsia="Times New Roman" w:hAnsi="Arial" w:cs="Arial"/>
          <w:color w:val="000000"/>
          <w:lang w:eastAsia="hr-HR"/>
        </w:rPr>
        <w:t>Brist (Općina Gradac)</w:t>
      </w:r>
    </w:p>
    <w:p w:rsidR="00E025E4" w:rsidRPr="00E025E4" w:rsidRDefault="00E025E4" w:rsidP="00E025E4">
      <w:pPr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E025E4">
        <w:rPr>
          <w:rFonts w:ascii="Arial" w:eastAsia="Times New Roman" w:hAnsi="Arial" w:cs="Arial"/>
          <w:color w:val="000000"/>
          <w:lang w:eastAsia="hr-HR"/>
        </w:rPr>
        <w:t>MBS: 060109460, OIB: 64900395736</w:t>
      </w:r>
    </w:p>
    <w:p w:rsidR="00E025E4" w:rsidRDefault="00E025E4"/>
    <w:p w:rsidR="00E025E4" w:rsidRDefault="00E025E4"/>
    <w:p w:rsidR="00E025E4" w:rsidRPr="00E025E4" w:rsidRDefault="00E025E4" w:rsidP="00E025E4">
      <w:pPr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E025E4">
        <w:rPr>
          <w:rFonts w:ascii="Arial" w:eastAsia="Times New Roman" w:hAnsi="Arial" w:cs="Arial"/>
          <w:color w:val="000000"/>
          <w:sz w:val="32"/>
          <w:szCs w:val="32"/>
          <w:lang w:eastAsia="hr-HR"/>
        </w:rPr>
        <w:t xml:space="preserve">N/R  stečajnog upravitelja </w:t>
      </w:r>
    </w:p>
    <w:p w:rsidR="00E025E4" w:rsidRPr="00E025E4" w:rsidRDefault="00E025E4" w:rsidP="00E025E4">
      <w:pPr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E025E4">
        <w:rPr>
          <w:rFonts w:ascii="Arial" w:eastAsia="Times New Roman" w:hAnsi="Arial" w:cs="Arial"/>
          <w:color w:val="000000"/>
          <w:sz w:val="32"/>
          <w:szCs w:val="32"/>
          <w:lang w:eastAsia="hr-HR"/>
        </w:rPr>
        <w:t>Mr.Sc</w:t>
      </w:r>
      <w:proofErr w:type="spellEnd"/>
      <w:r w:rsidRPr="00E025E4">
        <w:rPr>
          <w:rFonts w:ascii="Arial" w:eastAsia="Times New Roman" w:hAnsi="Arial" w:cs="Arial"/>
          <w:color w:val="000000"/>
          <w:sz w:val="32"/>
          <w:szCs w:val="32"/>
          <w:lang w:eastAsia="hr-HR"/>
        </w:rPr>
        <w:t xml:space="preserve">. Jozo Bagarić </w:t>
      </w:r>
    </w:p>
    <w:p w:rsidR="00E025E4" w:rsidRPr="00E025E4" w:rsidRDefault="00E025E4" w:rsidP="00E025E4">
      <w:pPr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E025E4">
        <w:rPr>
          <w:rFonts w:ascii="Arial" w:eastAsia="Times New Roman" w:hAnsi="Arial" w:cs="Arial"/>
          <w:color w:val="000000"/>
          <w:sz w:val="20"/>
          <w:szCs w:val="20"/>
          <w:lang w:eastAsia="hr-HR"/>
        </w:rPr>
        <w:t xml:space="preserve">Trg Ban Josip Jelačića 4, Ploče </w:t>
      </w:r>
    </w:p>
    <w:p w:rsidR="00E025E4" w:rsidRPr="00E025E4" w:rsidRDefault="00E025E4" w:rsidP="00E025E4">
      <w:pPr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E025E4">
        <w:rPr>
          <w:rFonts w:ascii="Arial" w:eastAsia="Times New Roman" w:hAnsi="Arial" w:cs="Arial"/>
          <w:color w:val="000000"/>
          <w:sz w:val="20"/>
          <w:szCs w:val="20"/>
          <w:lang w:eastAsia="hr-HR"/>
        </w:rPr>
        <w:t>OIB: 81445363370.</w:t>
      </w:r>
    </w:p>
    <w:p w:rsidR="0033642D" w:rsidRDefault="0033642D"/>
    <w:p w:rsidR="0033642D" w:rsidRDefault="0033642D" w:rsidP="0033642D">
      <w:pPr>
        <w:ind w:left="378" w:right="1039" w:firstLine="0"/>
        <w:rPr>
          <w:rFonts w:ascii="Arial" w:eastAsia="Times New Roman" w:hAnsi="Arial" w:cs="Arial"/>
          <w:color w:val="000000"/>
          <w:sz w:val="16"/>
          <w:szCs w:val="16"/>
          <w:lang w:eastAsia="hr-HR"/>
        </w:rPr>
      </w:pP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16"/>
          <w:szCs w:val="16"/>
          <w:lang w:eastAsia="hr-HR"/>
        </w:rPr>
        <w:t xml:space="preserve">PREDMET:   </w:t>
      </w: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... prijedlog / molba, zakupnika Denisa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Malića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,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vl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Obrta OTIUM,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za sazivanje skupštine vjerovnika stečajnog dužnika BRIST d.o.o. – u stečaju,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radi raspravljanja (glasovanja) o eventualnom sklapanju dodatka </w:t>
      </w:r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UGOVORA O ZAKUPU HOTELA radi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smanjenja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godišnje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zakupnine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zbog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pandemimije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Covid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– 19,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na iznos od 10 000,00 € (u kunskoj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protivrijednosti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), za razdoblje 2021. godine.    </w:t>
      </w:r>
    </w:p>
    <w:p w:rsid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Poštovani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,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obraćam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Vam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se u ime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svojeg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klijenta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Denisa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Malića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kao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ZAKUPNIKA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iz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UGOVORA O ZAKUPU HOTELA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sklopljenoga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s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stečajnom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dužnikom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BRIST </w:t>
      </w:r>
      <w:proofErr w:type="spellStart"/>
      <w:proofErr w:type="gram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d.o.o.</w:t>
      </w:r>
      <w:proofErr w:type="spellEnd"/>
      <w:proofErr w:type="gram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– u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stečaju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,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Brist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, 02.02.2015. </w:t>
      </w:r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(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soleminiziranog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pred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javnim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bilježnikom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Tomislavom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Žderićem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,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Ploče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,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Neretvanskih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gusara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12, 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pod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 xml:space="preserve"> posl.br.OV–339/15),</w:t>
      </w:r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gram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</w:t>
      </w:r>
      <w:proofErr w:type="gram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prijedlogom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(</w:t>
      </w: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molbom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it-IT" w:eastAsia="hr-HR"/>
        </w:rPr>
        <w:t>)</w:t>
      </w:r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za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sazivanje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skupštine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vjerovnika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stečajnog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dužnika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BRIST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d.o.o.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– u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stečaju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,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gram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a</w:t>
      </w:r>
      <w:proofErr w:type="gram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radi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eventualnog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sklapanja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dodatka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navedenom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Ugovoru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o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zakupu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i </w:t>
      </w:r>
      <w:proofErr w:type="spellStart"/>
      <w:proofErr w:type="gram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to</w:t>
      </w:r>
      <w:proofErr w:type="spellEnd"/>
      <w:proofErr w:type="gram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za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razdoblje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2021.godine. 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 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Prijedlog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za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sazivanje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skupštine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dostavljam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Vam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u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privitku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zajedno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s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punomoći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proofErr w:type="spell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>Denisa</w:t>
      </w:r>
      <w:proofErr w:type="spellEnd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Malića.</w:t>
      </w:r>
      <w:proofErr w:type="gramStart"/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it-IT" w:eastAsia="hr-HR"/>
        </w:rPr>
        <w:t xml:space="preserve"> </w:t>
      </w:r>
      <w:r w:rsidRPr="0033642D">
        <w:rPr>
          <w:rFonts w:ascii="Calibri" w:eastAsia="Times New Roman" w:hAnsi="Calibri" w:cs="Times New Roman"/>
          <w:color w:val="202124"/>
          <w:sz w:val="28"/>
          <w:szCs w:val="28"/>
          <w:lang w:eastAsia="hr-HR"/>
        </w:rPr>
        <w:t> </w:t>
      </w:r>
      <w:proofErr w:type="gramEnd"/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 poštovanjem, u Zagrebu, </w:t>
      </w:r>
      <w:r w:rsidRPr="0033642D">
        <w:rPr>
          <w:rFonts w:ascii="Arial" w:eastAsia="Times New Roman" w:hAnsi="Arial" w:cs="Arial"/>
          <w:color w:val="202124"/>
          <w:sz w:val="24"/>
          <w:szCs w:val="24"/>
          <w:lang w:eastAsia="hr-HR"/>
        </w:rPr>
        <w:t>25</w:t>
      </w: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</w:t>
      </w:r>
      <w:r w:rsidRPr="0033642D">
        <w:rPr>
          <w:rFonts w:ascii="Arial" w:eastAsia="Times New Roman" w:hAnsi="Arial" w:cs="Arial"/>
          <w:color w:val="202124"/>
          <w:sz w:val="24"/>
          <w:szCs w:val="24"/>
          <w:lang w:eastAsia="hr-HR"/>
        </w:rPr>
        <w:t xml:space="preserve"> studenoga</w:t>
      </w: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, 20</w:t>
      </w:r>
      <w:r w:rsidRPr="0033642D">
        <w:rPr>
          <w:rFonts w:ascii="Arial" w:eastAsia="Times New Roman" w:hAnsi="Arial" w:cs="Arial"/>
          <w:color w:val="202124"/>
          <w:sz w:val="24"/>
          <w:szCs w:val="24"/>
          <w:lang w:eastAsia="hr-HR"/>
        </w:rPr>
        <w:t>20</w:t>
      </w: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202124"/>
          <w:lang w:eastAsia="hr-HR"/>
        </w:rPr>
        <w:t> </w:t>
      </w:r>
    </w:p>
    <w:p w:rsidR="0033642D" w:rsidRPr="0033642D" w:rsidRDefault="0033642D" w:rsidP="0033642D">
      <w:pPr>
        <w:ind w:left="378" w:right="1039" w:firstLine="0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202124"/>
          <w:lang w:eastAsia="hr-HR"/>
        </w:rPr>
        <w:t xml:space="preserve">Vladimir </w:t>
      </w:r>
      <w:proofErr w:type="spellStart"/>
      <w:r w:rsidRPr="0033642D">
        <w:rPr>
          <w:rFonts w:ascii="Arial" w:eastAsia="Times New Roman" w:hAnsi="Arial" w:cs="Arial"/>
          <w:color w:val="202124"/>
          <w:lang w:eastAsia="hr-HR"/>
        </w:rPr>
        <w:t>Trešćec</w:t>
      </w:r>
      <w:proofErr w:type="spellEnd"/>
      <w:r w:rsidRPr="0033642D">
        <w:rPr>
          <w:rFonts w:ascii="Arial" w:eastAsia="Times New Roman" w:hAnsi="Arial" w:cs="Arial"/>
          <w:color w:val="202124"/>
          <w:lang w:eastAsia="hr-HR"/>
        </w:rPr>
        <w:t xml:space="preserve"> 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b/>
          <w:bCs/>
          <w:color w:val="000000"/>
          <w:sz w:val="24"/>
          <w:szCs w:val="24"/>
          <w:lang w:val="sl-SI" w:eastAsia="hr-HR"/>
        </w:rPr>
        <w:t>Odvjetnik Vladimir Trešćec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.......................................................................................................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Krapinska</w:t>
      </w:r>
      <w:proofErr w:type="spellEnd"/>
      <w:r w:rsidRPr="0033642D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 xml:space="preserve"> 14, 10 000 Zagreb, OIB: 77122522489.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 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16"/>
          <w:szCs w:val="16"/>
          <w:lang w:val="sl-SI" w:eastAsia="hr-HR"/>
        </w:rPr>
        <w:t xml:space="preserve">fax: 01 -  4102 - 456 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proofErr w:type="spellStart"/>
      <w:r w:rsidRPr="0033642D">
        <w:rPr>
          <w:rFonts w:ascii="Arial" w:eastAsia="Times New Roman" w:hAnsi="Arial" w:cs="Arial"/>
          <w:color w:val="000000"/>
          <w:sz w:val="16"/>
          <w:szCs w:val="16"/>
          <w:lang w:val="de-DE" w:eastAsia="hr-HR"/>
        </w:rPr>
        <w:t>mob</w:t>
      </w:r>
      <w:proofErr w:type="spellEnd"/>
      <w:r w:rsidRPr="0033642D">
        <w:rPr>
          <w:rFonts w:ascii="Arial" w:eastAsia="Times New Roman" w:hAnsi="Arial" w:cs="Arial"/>
          <w:color w:val="000000"/>
          <w:sz w:val="16"/>
          <w:szCs w:val="16"/>
          <w:lang w:val="sl-SI" w:eastAsia="hr-HR"/>
        </w:rPr>
        <w:t>: 091 - 5865 – 399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16"/>
          <w:szCs w:val="16"/>
          <w:lang w:val="sl-SI" w:eastAsia="hr-HR"/>
        </w:rPr>
        <w:t xml:space="preserve">e - mail :  </w:t>
      </w:r>
      <w:hyperlink r:id="rId4" w:tgtFrame="_blank" w:history="1">
        <w:r w:rsidRPr="0033642D">
          <w:rPr>
            <w:rFonts w:ascii="Arial" w:eastAsia="Times New Roman" w:hAnsi="Arial" w:cs="Arial"/>
            <w:color w:val="000000"/>
            <w:sz w:val="16"/>
            <w:szCs w:val="16"/>
            <w:u w:val="single"/>
            <w:lang w:val="sl-SI" w:eastAsia="hr-HR"/>
          </w:rPr>
          <w:t>law.firm.2006@trescec.com.hr</w:t>
        </w:r>
      </w:hyperlink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24"/>
          <w:szCs w:val="24"/>
          <w:lang w:val="en-US" w:eastAsia="hr-HR"/>
        </w:rPr>
        <w:t>..................................................................................................................</w:t>
      </w:r>
    </w:p>
    <w:p w:rsidR="0033642D" w:rsidRPr="0033642D" w:rsidRDefault="0033642D" w:rsidP="0033642D">
      <w:pPr>
        <w:shd w:val="clear" w:color="auto" w:fill="FFDF85"/>
        <w:ind w:left="378" w:right="1039" w:firstLine="0"/>
        <w:jc w:val="left"/>
        <w:rPr>
          <w:rFonts w:ascii="Times New Roman" w:eastAsia="Times New Roman" w:hAnsi="Times New Roman" w:cs="Times New Roman"/>
          <w:color w:val="202124"/>
          <w:sz w:val="24"/>
          <w:szCs w:val="24"/>
          <w:lang w:eastAsia="hr-HR"/>
        </w:rPr>
      </w:pPr>
      <w:r w:rsidRPr="0033642D">
        <w:rPr>
          <w:rFonts w:ascii="Arial" w:eastAsia="Times New Roman" w:hAnsi="Arial" w:cs="Arial"/>
          <w:color w:val="000000"/>
          <w:sz w:val="16"/>
          <w:szCs w:val="16"/>
          <w:lang w:val="sl-SI" w:eastAsia="hr-HR"/>
        </w:rPr>
        <w:t> </w:t>
      </w:r>
    </w:p>
    <w:p w:rsidR="0033642D" w:rsidRDefault="0033642D"/>
    <w:sectPr w:rsidR="0033642D" w:rsidSect="00061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hyphenationZone w:val="425"/>
  <w:characterSpacingControl w:val="doNotCompress"/>
  <w:compat/>
  <w:rsids>
    <w:rsidRoot w:val="0033642D"/>
    <w:rsid w:val="00061839"/>
    <w:rsid w:val="0033642D"/>
    <w:rsid w:val="00370544"/>
    <w:rsid w:val="00467926"/>
    <w:rsid w:val="00737298"/>
    <w:rsid w:val="00833A0E"/>
    <w:rsid w:val="008F4166"/>
    <w:rsid w:val="00900826"/>
    <w:rsid w:val="00B52F8B"/>
    <w:rsid w:val="00B7717C"/>
    <w:rsid w:val="00D23178"/>
    <w:rsid w:val="00E02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1077" w:right="510" w:hanging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83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71906">
      <w:bodyDiv w:val="1"/>
      <w:marLeft w:val="0"/>
      <w:marRight w:val="18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1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2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15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6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7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864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299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874002">
                                                  <w:marLeft w:val="24"/>
                                                  <w:marRight w:val="24"/>
                                                  <w:marTop w:val="24"/>
                                                  <w:marBottom w:val="24"/>
                                                  <w:divBdr>
                                                    <w:top w:val="single" w:sz="12" w:space="4" w:color="4D90FE"/>
                                                    <w:left w:val="single" w:sz="12" w:space="4" w:color="4D90FE"/>
                                                    <w:bottom w:val="single" w:sz="12" w:space="4" w:color="4D90FE"/>
                                                    <w:right w:val="single" w:sz="12" w:space="0" w:color="4D90FE"/>
                                                  </w:divBdr>
                                                  <w:divsChild>
                                                    <w:div w:id="279381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708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7390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5150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55072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524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269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0630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55085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2321165">
                                                                                          <w:marLeft w:val="0"/>
                                                                                          <w:marRight w:val="94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6936797">
                                                                                              <w:marLeft w:val="0"/>
                                                                                              <w:marRight w:val="189"/>
                                                                                              <w:marTop w:val="0"/>
                                                                                              <w:marBottom w:val="236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12" w:space="0" w:color="EFEFEF"/>
                                                                                                <w:bottom w:val="single" w:sz="12" w:space="0" w:color="E2E2E2"/>
                                                                                                <w:right w:val="single" w:sz="12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44295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8115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7853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4306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79011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6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6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9410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7925888">
                                                                                                                          <w:marLeft w:val="354"/>
                                                                                                                          <w:marRight w:val="354"/>
                                                                                                                          <w:marTop w:val="118"/>
                                                                                                                          <w:marBottom w:val="118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84761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12" w:space="0" w:color="auto"/>
                                                                                                                                <w:left w:val="single" w:sz="12" w:space="0" w:color="auto"/>
                                                                                                                                <w:bottom w:val="single" w:sz="12" w:space="0" w:color="auto"/>
                                                                                                                                <w:right w:val="single" w:sz="12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170882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6364089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778246">
      <w:bodyDiv w:val="1"/>
      <w:marLeft w:val="0"/>
      <w:marRight w:val="18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1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8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172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972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98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406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714992">
                                                  <w:marLeft w:val="24"/>
                                                  <w:marRight w:val="24"/>
                                                  <w:marTop w:val="24"/>
                                                  <w:marBottom w:val="24"/>
                                                  <w:divBdr>
                                                    <w:top w:val="single" w:sz="12" w:space="4" w:color="4D90FE"/>
                                                    <w:left w:val="single" w:sz="12" w:space="4" w:color="4D90FE"/>
                                                    <w:bottom w:val="single" w:sz="12" w:space="4" w:color="4D90FE"/>
                                                    <w:right w:val="single" w:sz="12" w:space="0" w:color="4D90FE"/>
                                                  </w:divBdr>
                                                  <w:divsChild>
                                                    <w:div w:id="791824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716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1043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45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2200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413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931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9571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48000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1509142">
                                                                                          <w:marLeft w:val="0"/>
                                                                                          <w:marRight w:val="94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6440512">
                                                                                              <w:marLeft w:val="0"/>
                                                                                              <w:marRight w:val="189"/>
                                                                                              <w:marTop w:val="0"/>
                                                                                              <w:marBottom w:val="236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12" w:space="0" w:color="EFEFEF"/>
                                                                                                <w:bottom w:val="single" w:sz="12" w:space="0" w:color="E2E2E2"/>
                                                                                                <w:right w:val="single" w:sz="12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701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18297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73811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73904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43804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6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6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49457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22824135">
                                                                                                                          <w:marLeft w:val="354"/>
                                                                                                                          <w:marRight w:val="354"/>
                                                                                                                          <w:marTop w:val="118"/>
                                                                                                                          <w:marBottom w:val="118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757515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12" w:space="0" w:color="auto"/>
                                                                                                                                <w:left w:val="single" w:sz="12" w:space="0" w:color="auto"/>
                                                                                                                                <w:bottom w:val="single" w:sz="12" w:space="0" w:color="auto"/>
                                                                                                                                <w:right w:val="single" w:sz="12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168098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6216983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4558">
      <w:bodyDiv w:val="1"/>
      <w:marLeft w:val="0"/>
      <w:marRight w:val="18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2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54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02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051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42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903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012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8858496">
                                                  <w:marLeft w:val="24"/>
                                                  <w:marRight w:val="24"/>
                                                  <w:marTop w:val="24"/>
                                                  <w:marBottom w:val="24"/>
                                                  <w:divBdr>
                                                    <w:top w:val="single" w:sz="12" w:space="4" w:color="4D90FE"/>
                                                    <w:left w:val="single" w:sz="12" w:space="4" w:color="4D90FE"/>
                                                    <w:bottom w:val="single" w:sz="12" w:space="4" w:color="4D90FE"/>
                                                    <w:right w:val="single" w:sz="12" w:space="0" w:color="4D90FE"/>
                                                  </w:divBdr>
                                                  <w:divsChild>
                                                    <w:div w:id="1447313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0325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274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7369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35125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7403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860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6269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1477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3684104">
                                                                                          <w:marLeft w:val="0"/>
                                                                                          <w:marRight w:val="94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956352">
                                                                                              <w:marLeft w:val="0"/>
                                                                                              <w:marRight w:val="189"/>
                                                                                              <w:marTop w:val="0"/>
                                                                                              <w:marBottom w:val="236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12" w:space="0" w:color="EFEFEF"/>
                                                                                                <w:bottom w:val="single" w:sz="12" w:space="0" w:color="E2E2E2"/>
                                                                                                <w:right w:val="single" w:sz="12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3268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75407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30133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86902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1444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6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6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43323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6378919">
                                                                                                                          <w:marLeft w:val="354"/>
                                                                                                                          <w:marRight w:val="354"/>
                                                                                                                          <w:marTop w:val="118"/>
                                                                                                                          <w:marBottom w:val="118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326693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single" w:sz="12" w:space="0" w:color="auto"/>
                                                                                                                                <w:left w:val="single" w:sz="12" w:space="0" w:color="auto"/>
                                                                                                                                <w:bottom w:val="single" w:sz="12" w:space="0" w:color="auto"/>
                                                                                                                                <w:right w:val="single" w:sz="12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028363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643245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w.firm.2006@trescec.com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1450</Characters>
  <Application>Microsoft Office Word</Application>
  <DocSecurity>0</DocSecurity>
  <Lines>12</Lines>
  <Paragraphs>3</Paragraphs>
  <ScaleCrop>false</ScaleCrop>
  <Company>Grizli777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nom</dc:creator>
  <cp:lastModifiedBy>nom</cp:lastModifiedBy>
  <cp:revision>10</cp:revision>
  <cp:lastPrinted>2020-11-25T16:42:00Z</cp:lastPrinted>
  <dcterms:created xsi:type="dcterms:W3CDTF">2020-11-25T16:30:00Z</dcterms:created>
  <dcterms:modified xsi:type="dcterms:W3CDTF">2020-11-25T16:46:00Z</dcterms:modified>
</cp:coreProperties>
</file>